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C086B" w14:textId="77777777" w:rsidR="00673D61" w:rsidRPr="008B0EDE" w:rsidRDefault="00673D61" w:rsidP="0067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23C70F2C" w14:textId="1729F1D3" w:rsidR="00673D61" w:rsidRDefault="00D262EF" w:rsidP="0067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5 -6 PM </w:t>
      </w:r>
      <w:r w:rsidR="00673D61">
        <w:rPr>
          <w:b/>
          <w:sz w:val="22"/>
          <w:szCs w:val="22"/>
        </w:rPr>
        <w:t xml:space="preserve">January 13, 2022 </w:t>
      </w:r>
    </w:p>
    <w:p w14:paraId="77971F69" w14:textId="5294150D" w:rsidR="00673D61" w:rsidRDefault="00673D61" w:rsidP="0067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held </w:t>
      </w:r>
      <w:r w:rsidR="00A1575A">
        <w:rPr>
          <w:b/>
          <w:sz w:val="22"/>
          <w:szCs w:val="22"/>
        </w:rPr>
        <w:t xml:space="preserve">at Town Office with </w:t>
      </w:r>
      <w:r>
        <w:rPr>
          <w:b/>
          <w:sz w:val="22"/>
          <w:szCs w:val="22"/>
        </w:rPr>
        <w:t xml:space="preserve">Zoom </w:t>
      </w:r>
    </w:p>
    <w:p w14:paraId="0CA92628" w14:textId="77777777" w:rsidR="00673D61" w:rsidRDefault="00673D61" w:rsidP="00673D61">
      <w:pPr>
        <w:jc w:val="center"/>
        <w:rPr>
          <w:b/>
          <w:sz w:val="22"/>
          <w:szCs w:val="22"/>
        </w:rPr>
      </w:pPr>
    </w:p>
    <w:p w14:paraId="50297332" w14:textId="77777777" w:rsidR="00673D61" w:rsidRDefault="00673D61" w:rsidP="00673D61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61351483" w14:textId="77777777" w:rsidR="00673D61" w:rsidRDefault="00673D61" w:rsidP="00673D61">
      <w:pPr>
        <w:jc w:val="center"/>
        <w:rPr>
          <w:b/>
          <w:sz w:val="22"/>
          <w:szCs w:val="22"/>
        </w:rPr>
      </w:pPr>
    </w:p>
    <w:p w14:paraId="4C60CD24" w14:textId="77777777" w:rsidR="00673D61" w:rsidRDefault="00673D61" w:rsidP="00673D61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1890"/>
        <w:gridCol w:w="5229"/>
        <w:gridCol w:w="1336"/>
      </w:tblGrid>
      <w:tr w:rsidR="00673D61" w:rsidRPr="00E62C0E" w14:paraId="7627705B" w14:textId="77777777" w:rsidTr="00F66FBB">
        <w:tc>
          <w:tcPr>
            <w:tcW w:w="805" w:type="dxa"/>
            <w:shd w:val="clear" w:color="auto" w:fill="B4C6E7" w:themeFill="accent1" w:themeFillTint="66"/>
          </w:tcPr>
          <w:p w14:paraId="38AAB8F8" w14:textId="77777777" w:rsidR="00673D61" w:rsidRDefault="00673D61" w:rsidP="004C19E4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0886C23C" w14:textId="77777777" w:rsidR="00673D61" w:rsidRPr="00623A7A" w:rsidRDefault="00673D61" w:rsidP="004C19E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B4C6E7" w:themeFill="accent1" w:themeFillTint="66"/>
          </w:tcPr>
          <w:p w14:paraId="34D63DDB" w14:textId="77777777" w:rsidR="00673D61" w:rsidRPr="008B0EDE" w:rsidRDefault="00673D61" w:rsidP="004C19E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1A0FCE08" w14:textId="77777777" w:rsidR="00673D61" w:rsidRPr="008B0EDE" w:rsidRDefault="00673D61" w:rsidP="004C19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5229" w:type="dxa"/>
            <w:shd w:val="clear" w:color="auto" w:fill="B4C6E7" w:themeFill="accent1" w:themeFillTint="66"/>
          </w:tcPr>
          <w:p w14:paraId="6B5FC9B8" w14:textId="77777777" w:rsidR="00673D61" w:rsidRPr="008B0EDE" w:rsidRDefault="00673D61" w:rsidP="004C19E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336" w:type="dxa"/>
            <w:shd w:val="clear" w:color="auto" w:fill="B4C6E7" w:themeFill="accent1" w:themeFillTint="66"/>
          </w:tcPr>
          <w:p w14:paraId="54CA7641" w14:textId="77777777" w:rsidR="00673D61" w:rsidRPr="008B0EDE" w:rsidRDefault="00673D61" w:rsidP="004C19E4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673D61" w:rsidRPr="00E62C0E" w14:paraId="270E32F7" w14:textId="77777777" w:rsidTr="00F66FBB">
        <w:trPr>
          <w:trHeight w:val="539"/>
        </w:trPr>
        <w:tc>
          <w:tcPr>
            <w:tcW w:w="805" w:type="dxa"/>
          </w:tcPr>
          <w:p w14:paraId="620E3D9B" w14:textId="77777777" w:rsidR="00673D61" w:rsidRPr="008B0EDE" w:rsidRDefault="00673D61" w:rsidP="004C1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575E4889" w14:textId="77777777" w:rsidR="00673D61" w:rsidRPr="008B0EDE" w:rsidRDefault="00673D61" w:rsidP="004C19E4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90" w:type="dxa"/>
          </w:tcPr>
          <w:p w14:paraId="571198D1" w14:textId="77777777" w:rsidR="00673D61" w:rsidRPr="008B0EDE" w:rsidRDefault="00673D61" w:rsidP="004C19E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Call to Order </w:t>
            </w:r>
          </w:p>
          <w:p w14:paraId="59207D17" w14:textId="77777777" w:rsidR="00673D61" w:rsidRPr="008B0EDE" w:rsidRDefault="00673D61" w:rsidP="004C19E4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14:paraId="4E6BBC2A" w14:textId="77777777" w:rsidR="00673D61" w:rsidRPr="008B0EDE" w:rsidRDefault="00673D61" w:rsidP="004C19E4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161E64D0" w14:textId="77777777" w:rsidR="00673D61" w:rsidRPr="008B0EDE" w:rsidRDefault="00673D61" w:rsidP="004C19E4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F66FBB" w:rsidRPr="00E62C0E" w14:paraId="0775CCEA" w14:textId="77777777" w:rsidTr="00F66FBB">
        <w:trPr>
          <w:trHeight w:val="539"/>
        </w:trPr>
        <w:tc>
          <w:tcPr>
            <w:tcW w:w="805" w:type="dxa"/>
          </w:tcPr>
          <w:p w14:paraId="08E39A2C" w14:textId="77777777" w:rsidR="00F66FBB" w:rsidRPr="008B0EDE" w:rsidRDefault="00F66FBB" w:rsidP="004C19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E9E3419" w14:textId="77777777" w:rsidR="00F66FBB" w:rsidRPr="008B0EDE" w:rsidRDefault="00F66FBB" w:rsidP="004C1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1890" w:type="dxa"/>
          </w:tcPr>
          <w:p w14:paraId="364159B5" w14:textId="77777777" w:rsidR="00F66FBB" w:rsidRPr="008B0EDE" w:rsidRDefault="00F66FBB" w:rsidP="004C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5229" w:type="dxa"/>
          </w:tcPr>
          <w:p w14:paraId="041B3831" w14:textId="18631577" w:rsidR="00F66FBB" w:rsidRPr="008B0EDE" w:rsidRDefault="00F66FBB" w:rsidP="004C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 of November 10, 2021 meeting</w:t>
            </w:r>
          </w:p>
        </w:tc>
        <w:tc>
          <w:tcPr>
            <w:tcW w:w="1336" w:type="dxa"/>
          </w:tcPr>
          <w:p w14:paraId="23477590" w14:textId="77777777" w:rsidR="00F66FBB" w:rsidRPr="008B0EDE" w:rsidRDefault="00F66FBB" w:rsidP="004C1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F66FBB" w:rsidRPr="00E62C0E" w14:paraId="43CAC64E" w14:textId="77777777" w:rsidTr="00F66FBB">
        <w:tc>
          <w:tcPr>
            <w:tcW w:w="805" w:type="dxa"/>
          </w:tcPr>
          <w:p w14:paraId="66C5F86F" w14:textId="77777777" w:rsidR="00F66FBB" w:rsidRPr="008B0EDE" w:rsidRDefault="00F66FBB" w:rsidP="00F66FBB">
            <w:pPr>
              <w:jc w:val="center"/>
              <w:rPr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53D897D5" w14:textId="2C3B32B3" w:rsidR="00F66FBB" w:rsidRPr="008B0EDE" w:rsidRDefault="00F66FBB" w:rsidP="00F6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</w:t>
            </w:r>
          </w:p>
        </w:tc>
        <w:tc>
          <w:tcPr>
            <w:tcW w:w="1890" w:type="dxa"/>
          </w:tcPr>
          <w:p w14:paraId="3745BA98" w14:textId="68224B3C" w:rsidR="00F66FBB" w:rsidRPr="008B0EDE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Rules of Procedure </w:t>
            </w:r>
          </w:p>
          <w:p w14:paraId="0914287F" w14:textId="77777777" w:rsidR="00F66FBB" w:rsidRPr="008B0EDE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14:paraId="504A28A8" w14:textId="0B472231" w:rsidR="00F66FBB" w:rsidRPr="00F66FBB" w:rsidRDefault="00F66FBB" w:rsidP="00F66FBB">
            <w:pPr>
              <w:rPr>
                <w:rStyle w:val="IntenseEmphasis"/>
              </w:rPr>
            </w:pPr>
            <w:r>
              <w:rPr>
                <w:sz w:val="22"/>
                <w:szCs w:val="22"/>
              </w:rPr>
              <w:t>Discussion and approval, including alternates, quorum and date for monthly meetings (revised Rules attached)</w:t>
            </w:r>
          </w:p>
          <w:p w14:paraId="65624A5B" w14:textId="3AD9CAE9" w:rsidR="00F66FBB" w:rsidRPr="008B0EDE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06CB6412" w14:textId="6B0D7D76" w:rsidR="00F66FBB" w:rsidRPr="008B0EDE" w:rsidRDefault="00F66FBB" w:rsidP="00F66FBB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F66FBB" w:rsidRPr="00E62C0E" w14:paraId="350932DE" w14:textId="77777777" w:rsidTr="00F66FBB">
        <w:tc>
          <w:tcPr>
            <w:tcW w:w="805" w:type="dxa"/>
          </w:tcPr>
          <w:p w14:paraId="552667EA" w14:textId="4712AD7F" w:rsidR="00F66FBB" w:rsidRPr="008B0EDE" w:rsidRDefault="00F66FBB" w:rsidP="00F66FBB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10" w:type="dxa"/>
          </w:tcPr>
          <w:p w14:paraId="3D6D6415" w14:textId="161F8FDF" w:rsidR="00F66FBB" w:rsidRPr="008B0EDE" w:rsidRDefault="00F66FBB" w:rsidP="00F66FBB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890" w:type="dxa"/>
          </w:tcPr>
          <w:p w14:paraId="28A55EEF" w14:textId="2EF1029E" w:rsidR="00F66FBB" w:rsidRPr="008B0EDE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Subdivision items</w:t>
            </w:r>
          </w:p>
        </w:tc>
        <w:tc>
          <w:tcPr>
            <w:tcW w:w="5229" w:type="dxa"/>
          </w:tcPr>
          <w:p w14:paraId="6B37C07A" w14:textId="2B8C8DA9" w:rsidR="00F66FBB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Requested to be added to agenda by Zoning Administrator:</w:t>
            </w:r>
          </w:p>
          <w:p w14:paraId="4A235A8B" w14:textId="5B492C9F" w:rsidR="00F66FBB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 Whether combined meetings with Andover will be required for the Little Pond Subdivision</w:t>
            </w:r>
          </w:p>
          <w:p w14:paraId="2141A422" w14:textId="7BCDB26A" w:rsidR="00F66FBB" w:rsidRPr="005A2BCB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• Whether three meetings are needed to approve a subdivision of land given that potable water, sewer and storm-water discharge and wetlands will all be under state jurisdiction</w:t>
            </w:r>
          </w:p>
          <w:p w14:paraId="54DFF75D" w14:textId="77777777" w:rsidR="00F66FBB" w:rsidRPr="005A2BCB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2F218C1E" w14:textId="388CC3FA" w:rsidR="00F66FBB" w:rsidRPr="008B0EDE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presented by Will Goodwin, ZA</w:t>
            </w:r>
          </w:p>
        </w:tc>
      </w:tr>
      <w:tr w:rsidR="00F66FBB" w:rsidRPr="00E62C0E" w14:paraId="59EFF0D5" w14:textId="77777777" w:rsidTr="00F66FBB">
        <w:tc>
          <w:tcPr>
            <w:tcW w:w="805" w:type="dxa"/>
          </w:tcPr>
          <w:p w14:paraId="3CF12B91" w14:textId="77777777" w:rsidR="00F66FBB" w:rsidRPr="00A93E69" w:rsidRDefault="00F66FBB" w:rsidP="00F66F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X</w:t>
            </w:r>
          </w:p>
        </w:tc>
        <w:tc>
          <w:tcPr>
            <w:tcW w:w="810" w:type="dxa"/>
          </w:tcPr>
          <w:p w14:paraId="0B212701" w14:textId="1D427A94" w:rsidR="00F66FBB" w:rsidRPr="008B0EDE" w:rsidRDefault="00F66FBB" w:rsidP="00F66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5:55</w:t>
            </w:r>
          </w:p>
        </w:tc>
        <w:tc>
          <w:tcPr>
            <w:tcW w:w="1890" w:type="dxa"/>
          </w:tcPr>
          <w:p w14:paraId="11E2163A" w14:textId="77777777" w:rsidR="00F66FBB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Business</w:t>
            </w:r>
          </w:p>
          <w:p w14:paraId="297B5FC7" w14:textId="77777777" w:rsidR="00F66FBB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14:paraId="7D160B50" w14:textId="386AE0CB" w:rsidR="00F66FBB" w:rsidRPr="00B634FD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1BCFAD7" w14:textId="77777777" w:rsidR="00F66FBB" w:rsidRPr="008B0EDE" w:rsidRDefault="00F66FBB" w:rsidP="00F66FBB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F66FBB" w:rsidRPr="00E62C0E" w14:paraId="5422E551" w14:textId="77777777" w:rsidTr="00F66FBB">
        <w:tc>
          <w:tcPr>
            <w:tcW w:w="805" w:type="dxa"/>
          </w:tcPr>
          <w:p w14:paraId="64F6F657" w14:textId="77777777" w:rsidR="00F66FBB" w:rsidRPr="008B0EDE" w:rsidRDefault="00F66FBB" w:rsidP="00F66FBB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810" w:type="dxa"/>
          </w:tcPr>
          <w:p w14:paraId="71555513" w14:textId="77777777" w:rsidR="00F66FBB" w:rsidRPr="008B0EDE" w:rsidRDefault="00F66FBB" w:rsidP="00F66FBB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6: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890" w:type="dxa"/>
          </w:tcPr>
          <w:p w14:paraId="71ADA233" w14:textId="77777777" w:rsidR="00F66FBB" w:rsidRPr="008B0EDE" w:rsidRDefault="00F66FBB" w:rsidP="00F66FBB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5229" w:type="dxa"/>
          </w:tcPr>
          <w:p w14:paraId="2D3478BD" w14:textId="77777777" w:rsidR="00F66FBB" w:rsidRPr="008B0EDE" w:rsidRDefault="00F66FBB" w:rsidP="00F66FBB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108A807" w14:textId="77777777" w:rsidR="00F66FBB" w:rsidRPr="008B0EDE" w:rsidRDefault="00F66FBB" w:rsidP="00F66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0EDE">
              <w:rPr>
                <w:sz w:val="22"/>
                <w:szCs w:val="22"/>
              </w:rPr>
              <w:t>Granquist</w:t>
            </w:r>
          </w:p>
        </w:tc>
      </w:tr>
    </w:tbl>
    <w:p w14:paraId="59C426EC" w14:textId="77777777" w:rsidR="00673D61" w:rsidRDefault="00673D61" w:rsidP="00673D61">
      <w:pPr>
        <w:ind w:firstLine="720"/>
        <w:rPr>
          <w:sz w:val="21"/>
          <w:szCs w:val="21"/>
          <w:u w:val="single"/>
        </w:rPr>
      </w:pPr>
    </w:p>
    <w:p w14:paraId="5516050C" w14:textId="77777777" w:rsidR="00673D61" w:rsidRDefault="00673D61" w:rsidP="00673D61">
      <w:pPr>
        <w:jc w:val="center"/>
        <w:rPr>
          <w:b/>
          <w:color w:val="FF0000"/>
        </w:rPr>
      </w:pPr>
    </w:p>
    <w:p w14:paraId="48CC8AFB" w14:textId="77777777" w:rsidR="00673D61" w:rsidRDefault="00673D61" w:rsidP="00673D61">
      <w:pPr>
        <w:rPr>
          <w:sz w:val="22"/>
          <w:szCs w:val="22"/>
        </w:rPr>
      </w:pPr>
    </w:p>
    <w:p w14:paraId="69FC8F0E" w14:textId="3C342C1A" w:rsidR="00673D61" w:rsidRPr="00D83F9D" w:rsidRDefault="00673D61" w:rsidP="00673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meeting. </w:t>
      </w:r>
      <w:r w:rsidRPr="00696E00">
        <w:rPr>
          <w:sz w:val="22"/>
          <w:szCs w:val="22"/>
        </w:rPr>
        <w:t>Meeting will be at the</w:t>
      </w:r>
      <w:r w:rsidR="00F66FBB" w:rsidRPr="00696E00">
        <w:rPr>
          <w:sz w:val="22"/>
          <w:szCs w:val="22"/>
        </w:rPr>
        <w:t xml:space="preserve"> Town Office</w:t>
      </w:r>
      <w:r w:rsidRPr="00696E00">
        <w:rPr>
          <w:sz w:val="22"/>
          <w:szCs w:val="22"/>
        </w:rPr>
        <w:t xml:space="preserve"> and via Zoom. For</w:t>
      </w:r>
      <w:bookmarkStart w:id="0" w:name="_GoBack"/>
      <w:bookmarkEnd w:id="0"/>
      <w:r w:rsidRPr="0063574E">
        <w:rPr>
          <w:sz w:val="22"/>
          <w:szCs w:val="22"/>
        </w:rPr>
        <w:t xml:space="preserve"> a Zoom link </w:t>
      </w:r>
      <w:r>
        <w:rPr>
          <w:sz w:val="22"/>
          <w:szCs w:val="22"/>
        </w:rPr>
        <w:t>please c</w:t>
      </w:r>
      <w:r w:rsidRPr="0063574E">
        <w:rPr>
          <w:sz w:val="22"/>
          <w:szCs w:val="22"/>
        </w:rPr>
        <w:t xml:space="preserve">ontact the </w:t>
      </w:r>
      <w:r>
        <w:rPr>
          <w:sz w:val="22"/>
          <w:szCs w:val="22"/>
        </w:rPr>
        <w:t>Zoning Administrator at zoning@westonvt.org</w:t>
      </w:r>
    </w:p>
    <w:p w14:paraId="1908FE0E" w14:textId="77777777" w:rsidR="00673D61" w:rsidRDefault="00673D61" w:rsidP="00673D61">
      <w:pPr>
        <w:rPr>
          <w:b/>
          <w:color w:val="FF0000"/>
        </w:rPr>
      </w:pPr>
    </w:p>
    <w:p w14:paraId="09071D21" w14:textId="77777777" w:rsidR="00673D61" w:rsidRDefault="00673D61" w:rsidP="00673D61"/>
    <w:p w14:paraId="70F53DBF" w14:textId="77777777" w:rsidR="00673D61" w:rsidRDefault="00673D61" w:rsidP="00673D61"/>
    <w:p w14:paraId="0B4EC286" w14:textId="77777777" w:rsidR="00E52ED9" w:rsidRDefault="00186E7E"/>
    <w:sectPr w:rsidR="00E52ED9" w:rsidSect="00824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16B3" w14:textId="77777777" w:rsidR="00186E7E" w:rsidRDefault="00186E7E" w:rsidP="00560E91">
      <w:r>
        <w:separator/>
      </w:r>
    </w:p>
  </w:endnote>
  <w:endnote w:type="continuationSeparator" w:id="0">
    <w:p w14:paraId="49FC619C" w14:textId="77777777" w:rsidR="00186E7E" w:rsidRDefault="00186E7E" w:rsidP="005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D3D7" w14:textId="77777777" w:rsidR="00E56B69" w:rsidRDefault="00186E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596A" w14:textId="77777777" w:rsidR="00E56B69" w:rsidRDefault="00186E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AA73" w14:textId="77777777" w:rsidR="00E56B69" w:rsidRDefault="00186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DB72" w14:textId="77777777" w:rsidR="00186E7E" w:rsidRDefault="00186E7E" w:rsidP="00560E91">
      <w:r>
        <w:separator/>
      </w:r>
    </w:p>
  </w:footnote>
  <w:footnote w:type="continuationSeparator" w:id="0">
    <w:p w14:paraId="005D32F2" w14:textId="77777777" w:rsidR="00186E7E" w:rsidRDefault="00186E7E" w:rsidP="0056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89577" w14:textId="48F471ED" w:rsidR="00E56B69" w:rsidRDefault="00186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A1963" w14:textId="64C37127" w:rsidR="00E56B69" w:rsidRDefault="00186E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C7F5" w14:textId="09BA3E4B" w:rsidR="00E56B69" w:rsidRDefault="00186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61"/>
    <w:rsid w:val="00164157"/>
    <w:rsid w:val="00186E7E"/>
    <w:rsid w:val="00306625"/>
    <w:rsid w:val="00560E91"/>
    <w:rsid w:val="00673D61"/>
    <w:rsid w:val="00696E00"/>
    <w:rsid w:val="00A1575A"/>
    <w:rsid w:val="00B94033"/>
    <w:rsid w:val="00D262EF"/>
    <w:rsid w:val="00F6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ED01"/>
  <w15:chartTrackingRefBased/>
  <w15:docId w15:val="{93FE19CF-6F3E-DF46-B1C4-42D82318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61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61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6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61"/>
    <w:rPr>
      <w:rFonts w:ascii="Times New Roman" w:eastAsiaTheme="minorEastAsia" w:hAnsi="Times New Roman" w:cs="Times New Roman"/>
    </w:rPr>
  </w:style>
  <w:style w:type="character" w:styleId="IntenseEmphasis">
    <w:name w:val="Intense Emphasis"/>
    <w:basedOn w:val="DefaultParagraphFont"/>
    <w:uiPriority w:val="21"/>
    <w:qFormat/>
    <w:rsid w:val="00F66FB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2022-01-02T17:44:00Z</cp:lastPrinted>
  <dcterms:created xsi:type="dcterms:W3CDTF">2022-01-02T17:25:00Z</dcterms:created>
  <dcterms:modified xsi:type="dcterms:W3CDTF">2022-01-07T17:30:00Z</dcterms:modified>
</cp:coreProperties>
</file>